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FA" w:rsidRPr="00E43CFA" w:rsidRDefault="0056387B" w:rsidP="0056387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6419C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43CFA" w:rsidRPr="006419C8">
        <w:rPr>
          <w:rFonts w:ascii="Times New Roman" w:hAnsi="Times New Roman" w:cs="Times New Roman"/>
          <w:sz w:val="28"/>
          <w:szCs w:val="28"/>
          <w:lang w:val="tt-RU"/>
        </w:rPr>
        <w:t>“Шалты төп гомуми белем мәктәбе” муниципаль бюджет гомуми белем учре</w:t>
      </w:r>
      <w:r w:rsidR="00E43CFA"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E43CFA" w:rsidRPr="006419C8">
        <w:rPr>
          <w:rFonts w:ascii="Times New Roman" w:hAnsi="Times New Roman" w:cs="Times New Roman"/>
          <w:sz w:val="28"/>
          <w:szCs w:val="28"/>
          <w:lang w:val="tt-RU"/>
        </w:rPr>
        <w:t>дениясе</w:t>
      </w:r>
      <w:r w:rsidR="00E43CFA">
        <w:rPr>
          <w:rFonts w:ascii="Times New Roman" w:hAnsi="Times New Roman" w:cs="Times New Roman"/>
          <w:sz w:val="28"/>
          <w:szCs w:val="28"/>
          <w:lang w:val="tt-RU"/>
        </w:rPr>
        <w:t>нең директоры Набиуллин И.Сның Шалты авылы җыелышы алдындагы чыгышы.</w:t>
      </w:r>
    </w:p>
    <w:p w:rsidR="00A07F5C" w:rsidRPr="006419C8" w:rsidRDefault="006419C8" w:rsidP="0056387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A07F5C" w:rsidRPr="006419C8">
        <w:rPr>
          <w:rFonts w:ascii="Times New Roman" w:hAnsi="Times New Roman" w:cs="Times New Roman"/>
          <w:sz w:val="28"/>
          <w:szCs w:val="28"/>
          <w:lang w:val="tt-RU"/>
        </w:rPr>
        <w:t>Бүгенге көндә безнең мәктәп  Татарстан  Республикасы  Баулы  муниципаль  районы  “Шалты төп гомуми белем мәктәбе” муниципаль бюдж</w:t>
      </w:r>
      <w:r w:rsidR="0056387B" w:rsidRPr="006419C8">
        <w:rPr>
          <w:rFonts w:ascii="Times New Roman" w:hAnsi="Times New Roman" w:cs="Times New Roman"/>
          <w:sz w:val="28"/>
          <w:szCs w:val="28"/>
          <w:lang w:val="tt-RU"/>
        </w:rPr>
        <w:t>ет гомуми белем учре</w:t>
      </w:r>
      <w:r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A07F5C" w:rsidRPr="006419C8">
        <w:rPr>
          <w:rFonts w:ascii="Times New Roman" w:hAnsi="Times New Roman" w:cs="Times New Roman"/>
          <w:sz w:val="28"/>
          <w:szCs w:val="28"/>
          <w:lang w:val="tt-RU"/>
        </w:rPr>
        <w:t>дениясе дип атала</w:t>
      </w:r>
      <w:r w:rsidR="0056387B" w:rsidRPr="006419C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17A50" w:rsidRPr="006419C8" w:rsidRDefault="0056387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    Бүгенге көндә мәктәптә </w:t>
      </w:r>
      <w:r w:rsidR="001C1875">
        <w:rPr>
          <w:rFonts w:ascii="Times New Roman" w:hAnsi="Times New Roman" w:cs="Times New Roman"/>
          <w:sz w:val="28"/>
          <w:szCs w:val="28"/>
          <w:lang w:val="tt-RU"/>
        </w:rPr>
        <w:t xml:space="preserve">барлыгы </w:t>
      </w:r>
      <w:r w:rsidR="00233A10">
        <w:rPr>
          <w:rFonts w:ascii="Times New Roman" w:hAnsi="Times New Roman" w:cs="Times New Roman"/>
          <w:sz w:val="28"/>
          <w:szCs w:val="28"/>
          <w:lang w:val="tt-RU"/>
        </w:rPr>
        <w:t xml:space="preserve">37 </w:t>
      </w:r>
      <w:r w:rsidR="001C1875">
        <w:rPr>
          <w:rFonts w:ascii="Times New Roman" w:hAnsi="Times New Roman" w:cs="Times New Roman"/>
          <w:sz w:val="28"/>
          <w:szCs w:val="28"/>
          <w:lang w:val="tt-RU"/>
        </w:rPr>
        <w:t>бала:  3</w:t>
      </w:r>
      <w:r w:rsidR="00BB0324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180AC6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укучы </w:t>
      </w:r>
      <w:r w:rsidR="001C1875">
        <w:rPr>
          <w:rFonts w:ascii="Times New Roman" w:hAnsi="Times New Roman" w:cs="Times New Roman"/>
          <w:sz w:val="28"/>
          <w:szCs w:val="28"/>
          <w:lang w:val="tt-RU"/>
        </w:rPr>
        <w:t xml:space="preserve"> һәм 6 </w:t>
      </w:r>
      <w:r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мәктәпкәчә яшьтәге  бала  тәрбияләнә. Мәктәп тулысынча кадрлар белән </w:t>
      </w:r>
      <w:r w:rsidR="001C1875">
        <w:rPr>
          <w:rFonts w:ascii="Times New Roman" w:hAnsi="Times New Roman" w:cs="Times New Roman"/>
          <w:sz w:val="28"/>
          <w:szCs w:val="28"/>
          <w:lang w:val="tt-RU"/>
        </w:rPr>
        <w:t xml:space="preserve">тәэмин ителгән. Укытучыларның  86 % югары белемле,  62 </w:t>
      </w:r>
      <w:r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% беренче </w:t>
      </w:r>
      <w:r w:rsidR="0034487C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1609F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квалификация </w:t>
      </w:r>
      <w:r w:rsidRPr="006419C8">
        <w:rPr>
          <w:rFonts w:ascii="Times New Roman" w:hAnsi="Times New Roman" w:cs="Times New Roman"/>
          <w:sz w:val="28"/>
          <w:szCs w:val="28"/>
          <w:lang w:val="tt-RU"/>
        </w:rPr>
        <w:t>категоряле</w:t>
      </w:r>
      <w:r w:rsidR="00617A50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ләр. </w:t>
      </w:r>
      <w:r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17A50" w:rsidRDefault="006419C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1C1875">
        <w:rPr>
          <w:rFonts w:ascii="Times New Roman" w:hAnsi="Times New Roman" w:cs="Times New Roman"/>
          <w:sz w:val="28"/>
          <w:szCs w:val="28"/>
          <w:lang w:val="tt-RU"/>
        </w:rPr>
        <w:t xml:space="preserve">2016 -2017 </w:t>
      </w:r>
      <w:r w:rsidR="00617A50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уку елында  </w:t>
      </w:r>
      <w:r w:rsidR="001C1875">
        <w:rPr>
          <w:rFonts w:ascii="Times New Roman" w:hAnsi="Times New Roman" w:cs="Times New Roman"/>
          <w:sz w:val="28"/>
          <w:szCs w:val="28"/>
          <w:lang w:val="tt-RU"/>
        </w:rPr>
        <w:t xml:space="preserve">физика, математика, чит тел, химия укытучылары </w:t>
      </w:r>
      <w:r w:rsidR="00617A50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 квалификация  күтәрү </w:t>
      </w:r>
      <w:r w:rsidR="00180AC6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17A50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курсларын  үтеп  кайттылар. </w:t>
      </w:r>
      <w:r w:rsidR="001C1875">
        <w:rPr>
          <w:rFonts w:ascii="Times New Roman" w:hAnsi="Times New Roman" w:cs="Times New Roman"/>
          <w:sz w:val="28"/>
          <w:szCs w:val="28"/>
          <w:lang w:val="tt-RU"/>
        </w:rPr>
        <w:t xml:space="preserve"> Бу эш 2017</w:t>
      </w:r>
      <w:r w:rsidR="00180AC6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елда да  дәвам  ителәчәк.</w:t>
      </w:r>
    </w:p>
    <w:p w:rsidR="001C1875" w:rsidRDefault="001C187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Ноябрь   аенда  барлык  укытучылар  бердәм  дәүләт  имтиханнары  кысасында  дәүләт  тестированиясендә  катнаштылар  һәм  барысы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да  яхшы  нәтиҗәләр  күрсәттеләр.</w:t>
      </w:r>
    </w:p>
    <w:p w:rsidR="00D619AB" w:rsidRDefault="00CC5B8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Укытучылар һәм укучылар  район  һәм </w:t>
      </w:r>
      <w:r w:rsidR="000F03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Республика  күләмендә  үткәрелгән  бәйгеләрдә   катнашып  яхшы  нәтиҗәләргә  ирешәләр. </w:t>
      </w:r>
      <w:r w:rsidR="000F039F">
        <w:rPr>
          <w:rFonts w:ascii="Times New Roman" w:hAnsi="Times New Roman" w:cs="Times New Roman"/>
          <w:sz w:val="28"/>
          <w:szCs w:val="28"/>
          <w:lang w:val="tt-RU"/>
        </w:rPr>
        <w:t>Узган уку елында, мәсәлән,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район</w:t>
      </w:r>
      <w:r w:rsidR="000F039F">
        <w:rPr>
          <w:rFonts w:ascii="Times New Roman" w:hAnsi="Times New Roman" w:cs="Times New Roman"/>
          <w:sz w:val="28"/>
          <w:szCs w:val="28"/>
          <w:lang w:val="tt-RU"/>
        </w:rPr>
        <w:t>да  уздырылган фәнни-гамәли конферен</w:t>
      </w:r>
      <w:r w:rsidR="000F039F" w:rsidRPr="000F039F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0F039F">
        <w:rPr>
          <w:rFonts w:ascii="Times New Roman" w:hAnsi="Times New Roman" w:cs="Times New Roman"/>
          <w:sz w:val="28"/>
          <w:szCs w:val="28"/>
          <w:lang w:val="tt-RU"/>
        </w:rPr>
        <w:t>иядән укучыларыбыз  биологиядән 1нче урынны, татар теленнән 2нче урыннарны яулап кайттылар. Әлеге вакытта укытучылар һәм укучылар тагын нәк</w:t>
      </w:r>
      <w:r w:rsidR="000F039F" w:rsidRPr="000F039F">
        <w:rPr>
          <w:rFonts w:ascii="Times New Roman" w:hAnsi="Times New Roman" w:cs="Times New Roman"/>
          <w:sz w:val="28"/>
          <w:szCs w:val="28"/>
          <w:lang w:val="tt-RU"/>
        </w:rPr>
        <w:t>ъ</w:t>
      </w:r>
      <w:r w:rsidR="000F039F">
        <w:rPr>
          <w:rFonts w:ascii="Times New Roman" w:hAnsi="Times New Roman" w:cs="Times New Roman"/>
          <w:sz w:val="28"/>
          <w:szCs w:val="28"/>
          <w:lang w:val="tt-RU"/>
        </w:rPr>
        <w:t xml:space="preserve"> шундый  ук бәйгегә  әзерләнәләр.</w:t>
      </w:r>
    </w:p>
    <w:p w:rsidR="00CC5B8F" w:rsidRDefault="00D619A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Уку елының икенче чирегендә мәктәптә районның музыка укытучылары семинары узды. Күп еллар эшләгән, тәҗрибәле музыка укытучыбыз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хөрмәтле Наҗия  Шәй</w:t>
      </w:r>
      <w:r>
        <w:rPr>
          <w:rFonts w:ascii="Times New Roman" w:hAnsi="Times New Roman" w:cs="Times New Roman"/>
          <w:sz w:val="28"/>
          <w:szCs w:val="28"/>
          <w:lang w:val="tt-RU"/>
        </w:rPr>
        <w:t>солтан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кызы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Гыйлфанова 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үткәргән 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>Алл</w:t>
      </w:r>
      <w:r>
        <w:rPr>
          <w:rFonts w:ascii="Times New Roman" w:hAnsi="Times New Roman" w:cs="Times New Roman"/>
          <w:sz w:val="28"/>
          <w:szCs w:val="28"/>
          <w:lang w:val="tt-RU"/>
        </w:rPr>
        <w:t>ы –гөлле шәл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ъяулыгым”  исеме  астында  узган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бу 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чара  барысының 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да күңеленә хуш килде  һәм югары бәяләнде.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F039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0F039F" w:rsidRPr="00D619AB" w:rsidRDefault="000F039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Эле генә  районда  узган  Ел укытучысы – 2017  бәйгесендә   катнашып,  башлангыч  сыйныф</w:t>
      </w:r>
      <w:bookmarkStart w:id="0" w:name="_GoBack"/>
      <w:bookmarkEnd w:id="0"/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лар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укытучысы  Кивамова  Ләйсән  Рәгыйз  кызы  “Йөрәгемне  балаларга  бирәм!”  номинациясенә  лаек  булды.</w:t>
      </w:r>
      <w:r w:rsidR="00D619AB">
        <w:rPr>
          <w:rFonts w:ascii="Times New Roman" w:hAnsi="Times New Roman" w:cs="Times New Roman"/>
          <w:sz w:val="28"/>
          <w:szCs w:val="28"/>
          <w:lang w:val="tt-RU"/>
        </w:rPr>
        <w:t xml:space="preserve"> Барлык укытучылар, укучылар  исеменнән  тырыш укытучы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>лары</w:t>
      </w:r>
      <w:r w:rsidR="00D619AB">
        <w:rPr>
          <w:rFonts w:ascii="Times New Roman" w:hAnsi="Times New Roman" w:cs="Times New Roman"/>
          <w:sz w:val="28"/>
          <w:szCs w:val="28"/>
          <w:lang w:val="tt-RU"/>
        </w:rPr>
        <w:t>бызга рәхмәт белдерәбез һә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>м тагын да зур</w:t>
      </w:r>
      <w:r w:rsidR="00D619AB">
        <w:rPr>
          <w:rFonts w:ascii="Times New Roman" w:hAnsi="Times New Roman" w:cs="Times New Roman"/>
          <w:sz w:val="28"/>
          <w:szCs w:val="28"/>
          <w:lang w:val="tt-RU"/>
        </w:rPr>
        <w:t>рак уңышлар телибез.</w:t>
      </w:r>
    </w:p>
    <w:p w:rsidR="00617A50" w:rsidRDefault="00617A50" w:rsidP="00617A50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Үткән уку елында </w:t>
      </w:r>
      <w:r w:rsidR="001A2362"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9 нчы сыйныф укучылары  </w:t>
      </w:r>
      <w:r w:rsidR="001F507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юк иде</w:t>
      </w:r>
      <w:r w:rsidR="001A2362"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:rsidR="001F507F" w:rsidRDefault="001F507F" w:rsidP="00617A50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6387B" w:rsidRPr="004D643C" w:rsidRDefault="00EA58D3" w:rsidP="00EA58D3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lastRenderedPageBreak/>
        <w:t xml:space="preserve">       </w:t>
      </w:r>
      <w:r w:rsidR="00915DAF"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Бые</w:t>
      </w:r>
      <w:r w:rsidR="001F507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л безнең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1F507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чыгарылыш сыйныфында 4 бала укый</w:t>
      </w:r>
      <w:r w:rsidR="00915DAF"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. </w:t>
      </w:r>
      <w:r w:rsidR="001F507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Алар инде 2 тапкыр  пробный  имтиханнар тапшырдылар.  Нәтиҗәләр зарланырлык түгел.   Ләкин   эшлисе  эшләр дә  күп  әле.   </w:t>
      </w:r>
      <w:r w:rsidR="00915DAF"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Алар белән рус теле, математика, татар</w:t>
      </w:r>
      <w:r w:rsidR="003C1916"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теле, химия, биология, җәмгыять</w:t>
      </w:r>
      <w:r w:rsidR="00915DAF"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белеменнән өстәмә дәресләр</w:t>
      </w:r>
      <w:r w:rsidR="004D643C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 консультац</w:t>
      </w:r>
      <w:r w:rsidR="001F507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ияләр </w:t>
      </w:r>
      <w:r w:rsidR="00915DAF"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үткәрелә.</w:t>
      </w:r>
      <w:r w:rsidR="003C1916"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915DAF" w:rsidRPr="006419C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r w:rsidR="001F507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Укытучылар да, укучылар да бу эшкә   бик  җитди  карыйлар.</w:t>
      </w:r>
    </w:p>
    <w:p w:rsidR="006419C8" w:rsidRPr="006419C8" w:rsidRDefault="006419C8" w:rsidP="006419C8">
      <w:pPr>
        <w:shd w:val="clear" w:color="auto" w:fill="FFFFFF"/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3C1916" w:rsidRPr="006419C8" w:rsidRDefault="004D643C" w:rsidP="00180AC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Киләчәк уку елына 4</w:t>
      </w:r>
      <w:r w:rsidR="00915DAF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укучы 1нче сыйныфка килә дип көтәбез. Грипп эпидемиясе куркынычы кимегәч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915DAF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без бу бала</w:t>
      </w:r>
      <w:r w:rsidR="003C1916" w:rsidRPr="006419C8">
        <w:rPr>
          <w:rFonts w:ascii="Times New Roman" w:hAnsi="Times New Roman" w:cs="Times New Roman"/>
          <w:sz w:val="28"/>
          <w:szCs w:val="28"/>
          <w:lang w:val="tt-RU"/>
        </w:rPr>
        <w:t>ла</w:t>
      </w:r>
      <w:r w:rsidR="00915DAF" w:rsidRPr="006419C8">
        <w:rPr>
          <w:rFonts w:ascii="Times New Roman" w:hAnsi="Times New Roman" w:cs="Times New Roman"/>
          <w:sz w:val="28"/>
          <w:szCs w:val="28"/>
          <w:lang w:val="tt-RU"/>
        </w:rPr>
        <w:t>рны мәктәпкә әзерләү эшен башлап җибәрәчәкбез</w:t>
      </w:r>
      <w:r w:rsidR="003C1916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BE4E2B" w:rsidRPr="006419C8">
        <w:rPr>
          <w:rFonts w:ascii="Times New Roman" w:hAnsi="Times New Roman" w:cs="Times New Roman"/>
          <w:sz w:val="28"/>
          <w:szCs w:val="28"/>
          <w:lang w:val="tt-RU"/>
        </w:rPr>
        <w:t>Булачак укучыларыбызның ата-аналары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белән аңлатма эшен үткәрә  башладык</w:t>
      </w:r>
      <w:r w:rsidR="00BE4E2B" w:rsidRPr="006419C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3C1916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15DAF" w:rsidRDefault="003C1916" w:rsidP="00180AC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       Мәктәп  җылылык, су  белән  тулысынча тәэмин ителгән.  Ашханәдә даими рәвештә  балалар </w:t>
      </w:r>
      <w:r w:rsidR="00CC5B8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кайнар </w:t>
      </w:r>
      <w:r w:rsidR="00CC5B8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ризыклар 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6419C8">
        <w:rPr>
          <w:rFonts w:ascii="Times New Roman" w:hAnsi="Times New Roman" w:cs="Times New Roman"/>
          <w:sz w:val="28"/>
          <w:szCs w:val="28"/>
          <w:lang w:val="tt-RU"/>
        </w:rPr>
        <w:t>белән тукланалар.</w:t>
      </w:r>
      <w:r w:rsidR="004D643C">
        <w:rPr>
          <w:rFonts w:ascii="Times New Roman" w:hAnsi="Times New Roman" w:cs="Times New Roman"/>
          <w:sz w:val="28"/>
          <w:szCs w:val="28"/>
          <w:lang w:val="tt-RU"/>
        </w:rPr>
        <w:t xml:space="preserve"> Шулай ук быел мәктәптә  спонсорлар   ярдәме белән  бик зур  эш  эшләнде:  мәктәпнең  түбәсе тулысынча  профнастил  белән  ябылды. </w:t>
      </w:r>
      <w:r w:rsidR="00CC5B8F">
        <w:rPr>
          <w:rFonts w:ascii="Times New Roman" w:hAnsi="Times New Roman" w:cs="Times New Roman"/>
          <w:sz w:val="28"/>
          <w:szCs w:val="28"/>
          <w:lang w:val="tt-RU"/>
        </w:rPr>
        <w:t xml:space="preserve">Балалар бакчасының  уен мәйданчыгы </w:t>
      </w:r>
      <w:r w:rsidR="00EA58D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C5B8F">
        <w:rPr>
          <w:rFonts w:ascii="Times New Roman" w:hAnsi="Times New Roman" w:cs="Times New Roman"/>
          <w:sz w:val="28"/>
          <w:szCs w:val="28"/>
          <w:lang w:val="tt-RU"/>
        </w:rPr>
        <w:t xml:space="preserve">җиһазландырылды.  </w:t>
      </w:r>
      <w:r w:rsidR="004D643C">
        <w:rPr>
          <w:rFonts w:ascii="Times New Roman" w:hAnsi="Times New Roman" w:cs="Times New Roman"/>
          <w:sz w:val="28"/>
          <w:szCs w:val="28"/>
          <w:lang w:val="tt-RU"/>
        </w:rPr>
        <w:t xml:space="preserve"> Без  моңа бик  шатбыз,  спонсорларыбызга  зур рәхмәтебезне  белдерәбез.  Әлегесе вакытта  мәктәп эчендэге җитешсезлекләрне </w:t>
      </w:r>
      <w:r w:rsidR="00CC5B8F">
        <w:rPr>
          <w:rFonts w:ascii="Times New Roman" w:hAnsi="Times New Roman" w:cs="Times New Roman"/>
          <w:sz w:val="28"/>
          <w:szCs w:val="28"/>
          <w:lang w:val="tt-RU"/>
        </w:rPr>
        <w:t xml:space="preserve"> бетерү өстендә эшлибез:  сыйныф  кабинетларында  һәм  фойедагы  мәг</w:t>
      </w:r>
      <w:r w:rsidR="00CC5B8F" w:rsidRPr="00CC5B8F">
        <w:rPr>
          <w:rFonts w:ascii="Times New Roman" w:hAnsi="Times New Roman" w:cs="Times New Roman"/>
          <w:sz w:val="28"/>
          <w:szCs w:val="28"/>
          <w:lang w:val="tt-RU"/>
        </w:rPr>
        <w:t>ъл</w:t>
      </w:r>
      <w:r w:rsidR="00CC5B8F">
        <w:rPr>
          <w:rFonts w:ascii="Times New Roman" w:hAnsi="Times New Roman" w:cs="Times New Roman"/>
          <w:sz w:val="28"/>
          <w:szCs w:val="28"/>
          <w:lang w:val="tt-RU"/>
        </w:rPr>
        <w:t>үмат  стендлары  яңартылды һәм бу эшне  тагын да  дәвам итәрбез  әле.</w:t>
      </w:r>
    </w:p>
    <w:p w:rsidR="003A023A" w:rsidRPr="006419C8" w:rsidRDefault="00EA58D3" w:rsidP="00180AC6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3A023A" w:rsidRPr="006419C8">
        <w:rPr>
          <w:rFonts w:ascii="Times New Roman" w:hAnsi="Times New Roman" w:cs="Times New Roman"/>
          <w:sz w:val="28"/>
          <w:szCs w:val="28"/>
          <w:lang w:val="tt-RU"/>
        </w:rPr>
        <w:t>Сүземне</w:t>
      </w:r>
      <w:r w:rsidR="006419C8">
        <w:rPr>
          <w:rFonts w:ascii="Times New Roman" w:hAnsi="Times New Roman" w:cs="Times New Roman"/>
          <w:sz w:val="28"/>
          <w:szCs w:val="28"/>
          <w:lang w:val="tt-RU"/>
        </w:rPr>
        <w:t xml:space="preserve"> йомгаклап  шуны әйтәсем килә бе</w:t>
      </w:r>
      <w:r w:rsidR="003A023A" w:rsidRPr="006419C8">
        <w:rPr>
          <w:rFonts w:ascii="Times New Roman" w:hAnsi="Times New Roman" w:cs="Times New Roman"/>
          <w:sz w:val="28"/>
          <w:szCs w:val="28"/>
          <w:lang w:val="tt-RU"/>
        </w:rPr>
        <w:t>з үзебезнең кечкенә генә коллективыбыз - укытучылар, укучылар, тәрбиячеләр, ата-аналар белән</w:t>
      </w:r>
      <w:r w:rsidR="006419C8">
        <w:rPr>
          <w:rFonts w:ascii="Times New Roman" w:hAnsi="Times New Roman" w:cs="Times New Roman"/>
          <w:sz w:val="28"/>
          <w:szCs w:val="28"/>
          <w:lang w:val="tt-RU"/>
        </w:rPr>
        <w:t xml:space="preserve">  Шалты мәктәбенең исемен яхшы н</w:t>
      </w:r>
      <w:r w:rsidR="003A023A" w:rsidRPr="006419C8">
        <w:rPr>
          <w:rFonts w:ascii="Times New Roman" w:hAnsi="Times New Roman" w:cs="Times New Roman"/>
          <w:sz w:val="28"/>
          <w:szCs w:val="28"/>
          <w:lang w:val="tt-RU"/>
        </w:rPr>
        <w:t>әтиҗәләр</w:t>
      </w:r>
      <w:r w:rsidR="006419C8">
        <w:rPr>
          <w:rFonts w:ascii="Times New Roman" w:hAnsi="Times New Roman" w:cs="Times New Roman"/>
          <w:sz w:val="28"/>
          <w:szCs w:val="28"/>
          <w:lang w:val="tt-RU"/>
        </w:rPr>
        <w:t xml:space="preserve"> белән генә күрсәтсәк иде! </w:t>
      </w:r>
      <w:r w:rsidR="003A023A" w:rsidRPr="006419C8">
        <w:rPr>
          <w:rFonts w:ascii="Times New Roman" w:hAnsi="Times New Roman" w:cs="Times New Roman"/>
          <w:sz w:val="28"/>
          <w:szCs w:val="28"/>
          <w:lang w:val="tt-RU"/>
        </w:rPr>
        <w:t>Моның өч</w:t>
      </w:r>
      <w:r w:rsidR="006419C8">
        <w:rPr>
          <w:rFonts w:ascii="Times New Roman" w:hAnsi="Times New Roman" w:cs="Times New Roman"/>
          <w:sz w:val="28"/>
          <w:szCs w:val="28"/>
          <w:lang w:val="tt-RU"/>
        </w:rPr>
        <w:t>ен  бөтенебез бердәм булыйк!   К</w:t>
      </w:r>
      <w:r w:rsidR="003A023A" w:rsidRPr="006419C8">
        <w:rPr>
          <w:rFonts w:ascii="Times New Roman" w:hAnsi="Times New Roman" w:cs="Times New Roman"/>
          <w:sz w:val="28"/>
          <w:szCs w:val="28"/>
          <w:lang w:val="tt-RU"/>
        </w:rPr>
        <w:t>өчебезне җәлләмичә</w:t>
      </w:r>
      <w:r w:rsidR="006419C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A023A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җиң сызганып</w:t>
      </w:r>
      <w:r w:rsidR="006419C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A023A" w:rsidRPr="006419C8">
        <w:rPr>
          <w:rFonts w:ascii="Times New Roman" w:hAnsi="Times New Roman" w:cs="Times New Roman"/>
          <w:sz w:val="28"/>
          <w:szCs w:val="28"/>
          <w:lang w:val="tt-RU"/>
        </w:rPr>
        <w:t xml:space="preserve"> эшлик тә эшлик!</w:t>
      </w:r>
    </w:p>
    <w:sectPr w:rsidR="003A023A" w:rsidRPr="006419C8" w:rsidSect="007D0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75AEF"/>
    <w:multiLevelType w:val="hybridMultilevel"/>
    <w:tmpl w:val="8D56A77A"/>
    <w:lvl w:ilvl="0" w:tplc="6C380B5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7F5C"/>
    <w:rsid w:val="000F039F"/>
    <w:rsid w:val="00180AC6"/>
    <w:rsid w:val="001A2362"/>
    <w:rsid w:val="001C1875"/>
    <w:rsid w:val="001F507F"/>
    <w:rsid w:val="00233A10"/>
    <w:rsid w:val="002C2DCC"/>
    <w:rsid w:val="0034487C"/>
    <w:rsid w:val="003455C5"/>
    <w:rsid w:val="003A023A"/>
    <w:rsid w:val="003C1916"/>
    <w:rsid w:val="004D643C"/>
    <w:rsid w:val="0056387B"/>
    <w:rsid w:val="00595D33"/>
    <w:rsid w:val="00617A50"/>
    <w:rsid w:val="006419C8"/>
    <w:rsid w:val="007D080A"/>
    <w:rsid w:val="00915DAF"/>
    <w:rsid w:val="00921E9D"/>
    <w:rsid w:val="00A07F5C"/>
    <w:rsid w:val="00B1609F"/>
    <w:rsid w:val="00BB0324"/>
    <w:rsid w:val="00BE4E2B"/>
    <w:rsid w:val="00C612D7"/>
    <w:rsid w:val="00CC5B8F"/>
    <w:rsid w:val="00D619AB"/>
    <w:rsid w:val="00E43CFA"/>
    <w:rsid w:val="00EA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E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E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5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Школа</cp:lastModifiedBy>
  <cp:revision>10</cp:revision>
  <cp:lastPrinted>2016-02-17T16:55:00Z</cp:lastPrinted>
  <dcterms:created xsi:type="dcterms:W3CDTF">2016-02-01T11:12:00Z</dcterms:created>
  <dcterms:modified xsi:type="dcterms:W3CDTF">2017-02-06T06:16:00Z</dcterms:modified>
</cp:coreProperties>
</file>